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otworzyły się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Panie, aby otwarły się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Panie aby zostałyby otworzone nasze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oni: Panie, prosimy, otwórz nam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Panie, aby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Panie! aby były otworzone oczy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Panie, aby otworzone były oczy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Panie, żeby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niego: Panie, aby otworzyły się oczy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Panie, spraw, aby się otworzyły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„Panie, otwórz nam oczy”.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„Panie, aby nasze oczy się otwarły!”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na to: - Panie! Przywróć nam wzrok.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Panie, niech otworzą się nasze oczy!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Йому: Господи, аби відкрилися наші 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Utwierdzający panie, aby zostałyby otworzone wstecz w górę oczy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Panie, aby zostały otwarte nasze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"Panie, otwórz nasze oczy".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”Panie, niech nasze oczy się otworzą”.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chcemy odzyskać wzrok!—prosili.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2024-05-09T01:03:46Z</dcterms:modified>
</cp:coreProperties>
</file>