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uzdrowieni wychodzili, przyprowadzono do Niego niemego opętanego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przyprowadzono do niego niemowę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oto przywiedli mu człowieka niemego, opętanego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odeszli, oto przywiedli mu człowieka niemego, diabelstwo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wychodzili, oto przyprowadzono Mu opętanego niemowę.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przyprowadzono do niego niemowę,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oni wyszli, przyprowadzono głuchoniemego, który był opętany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tamci odeszli, przyprowadzono do Niego niemowę,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odchodzili, przyprowadzono do Niego opętanego niemowę.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tamci odeszli, przyprowadzono do Jezusa niemowę, który był opanowany przez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przyprowadzono do Niego niemowę opętanego przez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вони виходили, то привели до Нього німого чоловіка, що біснувався.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ich zaś wychodzących zobacz do tamtego miejsca - oto przyprowadzili do istoty jemu niewiadomego człowieka mającego przytępione funkcje zmysłowego kontaktu będącego zależnym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wychodzili, oto przyprowadzili mu głuchoniemego człowieka,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szli, przyprowadzono do Jeszui człowieka opętanego przez demona i niemogącego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oto ludzie przyprowadzili do niego niemowę opętanego przez demona;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przyprowadzono do Jezusa kolejnego człowieka—niemowę zniewolonego przez demona.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2024-04-29T21:56:14Z</dcterms:modified>
</cp:coreProperties>
</file>