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tam, gdzie Ja jestem, będzie także mój sługa. Jeśli ktoś chce Mi służyć,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mną, a gdzie ja jestem, tam będzie i mój sługa. A jeśli ktoś będzie mi służył,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mnie kto służy, niechże mię naśladuje, a gdziem ja jest, tam i sługa mój będzie; a jeźli mnie kto służyć będzie,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kto służy, niech za mną idzie, a gdziem ja jest, tam i sługa mój będzie. Jeśli mi kto będzie służył, uczci go Ociec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chciałby Mi służyć, niech idzie za Mną, a gdzie Ja jestem, tam będzie i mój sługa. A jeśli ktoś Mi służy,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mi służyć, niech idzie za mną, a gdzie Ja jestem, tam i sługa mój będzie; jeśli kto mnie służy,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Mi służyć, niech idzie za Mną, a gdzie Ja jestem, tam będzie i Mój sługa. Jeśli ktoś będzie Mi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Mną. A gdzie Ja jestem, tam będzie też mój sługa. Jeśli ktoś Mi służy, Ojciec okaże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mi służyć, niech idzie za mną, a gdzie ja jestem, tam i sługa mój będzie. Jeśli ktoś będzie mi służył, uczci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chce mi służyć, niech idzie w moje ślady, wtedy mój sługa będzie tam, gdzie ja będę. Mój Ojciec wynagrodzi tego.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lęk ogarnął moją duszę. I czyż mam powiedzieć: Ojcze, uwolnij Mnie od tej godziny? Ale po to przyszedłem, dla tej właśnie godziny!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мені служить, хай іде за мною, і де я є, там і буде мій слуга. Якщо хто мені служить, його пошанує [мій]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mnie ktoś ewentualnie obecnie usługuje, mnie niech wdraża się, i tam gdzie jakościowo jestem ja, tam i wiadomy usługujący, ten mój własny, jakościowo będzie. Jeżeli ewentualnie ktoś mnie ewentualnie obecnie usługuje, będzie szacował go wiadomy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mi służyć, niech idzie za mną, a gdzie ja jestem, tam też będzie mój sługa; jeżeli ktoś zechce mi służyć, Ojciec go uszanuje.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mną; gdzie ja jestem, tam będzie i mój sługa. Mój Ojciec uczci każdego,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usługiwać, niech mnie naśladuje, a gdzie ja jestem, tam będzie też mój sługa. Jeśli ktoś mi usługuje, Ojciec będzie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ze Mną. A tam, gdzie Ja będę, będzie i mój sługa. Mój Ojciec doceni bowiem tych, którzy Mi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2024-04-19T13:42:57Z</dcterms:modified>
</cp:coreProperties>
</file>