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― pretorium znów i mówi ― Jezusowi: Skąd jesteś Ty? ― Zaś Jezus odpowiedzi 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pretorium i zapytał Jezusa: Skąd Ty jesteś? Ale Jezus nie dał mu odpowiedzi.*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znów i mówi Jezusowi: Skąd jesteś ty? Zaś Jezus 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ponownie do pałacu i zapytał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ratusza, i zapytał Jezusa: Skąd ty jesteś? Lecz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 i rzekł do Jezusa: Skądżeś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ratusza, i rzekł do Jezusa: Skądeś ty jest? Lecz mu Jezus nie dał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znów do pretorium i zapytał Jezusa: Skąd ty jesteś? Jezus jednak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zamku, i rzekł do Jezusa: Skąd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zapytał Jezusa: Skąd Ty jesteś? Jezus jednak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ponownie do pretorium i zapytał Jezusa: „Skąd pochodzisz?”. Lecz Jezus nie dał mu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zatem znowu do pretorium i zapytał Jezusa: „Skąd Ty jesteś?” Jezus mu jednak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jeszcze raz do pretorium i zapytał Jezusa: - Skąd pochodzisz? Jezus jednak nie dał mu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pretorium i mówi do Jezusa: - Skąd Ty jesteś ? A 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раз зайшов до преторію і каже Ісусові: Звідки ти? Ісус не дав йому відповіді.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na powrót i powiada temu Iesusowi: Skąd jakościowo jesteś ty? Zaś Iesus odróżnienie w 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wszedł do pretorium i mówi Jezusowi: Skąd ty jesteś? Ale Jezus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 powrotem do siedziby dowództwa i zapytał Jeszuę: "Skąd jesteś?". Ale Jeszua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wszedł do pałacu namiestnikowskiego, i powiedział do Jezusa: ”Skąd jesteś?” Ale Jezus mu nie dał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rezydencji i zapytał Jezusa: —Skąd pochodzisz? Ale Jezus nic mu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26:62-63&lt;/x&gt;; &lt;x&gt;480 14:61&lt;/x&gt;; &lt;x&gt;490 23:9&lt;/x&gt;; &lt;x&gt;470 27:26-44&lt;/x&gt;; &lt;x&gt;480 15:15-32&lt;/x&gt;; &lt;x&gt;490 23:24-43&lt;/x&gt;; &lt;x&gt;470 27:45-54&lt;/x&gt;; &lt;x&gt;480 15:33-39&lt;/x&gt;; &lt;x&gt;490 23:44-48&lt;/x&gt;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2024-04-28T16:06:50Z</dcterms:modified>
</cp:coreProperties>
</file>