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Jozue ustawił dwanaście kamieni, które zabrano z dna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wyniesiono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onych kamieni, które wynieśli z Jordanu, postawił Jozue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kamieni, które z Jordanowego łoża wzięli byli, postawił Jozue w Galgalach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zaś dwanaście kamieni, które zabrano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 dwanaście kamieni, które zabrali z Jordanu, postawił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zabrano z Jordanu, ustawił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kamieni, które wzięli z Jordanu, Jozue postawił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ustawił w Gilgal owe dwanaście kamieni, które wyniesiono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поставив в Ґалґалах цих дванадцять каменів, яких взяв з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postawił w Gilgal owe dwanaście kamieni, które zabrali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kamieni, które wzięli z Jordanu, Jozue ustawił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2024-04-29T12:37:26Z</dcterms:modified>
</cp:coreProperties>
</file>