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mojej rady i niech Bóg będzie z tobą. Otóż ty sam, ze względu na lud, pozostawaj blisko Boga. Również ty sam przedstawiaj Bogu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 teraz mego głosu, poradzę ci, a Bóg będzie z tobą. Wstawiaj się za ludem przed Bogiem i zanoś sprawy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usłuchaj teraz głosu mego, poradzęć, a będzie Bóg z tobą; stój ty za lud przed Bogiem, a odnoś sprawy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 słów moich i rady, a będzie Bóg z tobą. Bądź ty ludowi w tych rzeczach, które ku Bogu należą, abyś odnosił, co mówią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mnie, dam ci radę, a Bóg niechaj będzie z tobą: Sam bądź przedstawicielem swego ludu przed Bogiem i przedkładaj Bogu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teraz głosu mojego: Udzielę ci rady, a niechaj Bóg będzie z tobą. Ty sam stawaj przed Bogiem za lud i ty sam przedkładaj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mnie, chcę ci doradzić i niech Bóg będzie z tobą: Bądź przedstawicielem ludu przed Bogiem i przedkładaj jego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co ci powiem. Chciałbym służyć ci radą, a Bóg niech będzie z tobą. Oczywiście, ty wstawiaj się za ludem przed Bogiem, ty przedkładaj Bogu ich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mnie! Chcę ci doradzić, a Bóg niech ci pomoże. Ty bądź dla ludu [przedstawicielem] przed Bogiem, ty przedkładaj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mnie, a poradzę ci i Bóg będzie cię [wspierał]. Ty bądź przedstawicielem ludzi przed Bogiem i przynoś sprawy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мене, і пораджу тобі, і Бог буде з тобою. Будь ти для народу в Божих справах, і донесеш їхні слова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usłuchaj mojego głosu; poradzę ci i niechaj Bóg będzie z tobą. Ty pozostań dla ludu uprawomocnioną osobą Boga i sam przedstawiaj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mojego głosu. Doradzę ci, a Bóg będzie z tobą. Ty sam służ jako przedstawiciel ludu przed prawdziwym Bogiem i ty sam przedkładaj sprawy prawdziwemu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2024-04-28T23:24:05Z</dcterms:modified>
</cp:coreProperties>
</file>