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8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całopalny oraz wszystkie jego przybory, i kadź oraz jej podstawę.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2024-05-05T17:54:05Z</dcterms:modified>
</cp:coreProperties>
</file>