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Gdy będziesz szedł, aby wrócić do Egiptu, dopatrz wszystkich cudów, które włożyłem ci w twoją rękę, i dokonaj ich wobec faraona, a Ja zatwardzę jego serce, tak że nie wypuści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2024-05-01T07:23:28Z</dcterms:modified>
</cp:coreProperties>
</file>