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swoją rękę i dotknij jego kości i jego ciała, a na pewno będzie złorzeczył Ci w twarz!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Spróbuj tylko wyciągnąć rękę i odebrać mu zdrowie!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Zobaczymy, jak Cię będzie 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jego kości i ciała,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twoję, a dotknij kości jego, i ciała jego, ujrzysz, jeźliżeć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rękę twoję a dotkni kości jego i ciała, a tedy ujźrzysz, żeć w oczy błogosławić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kości i ciała.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jego kości i jego ciała, a na pewno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podnieś tylko rękę, dotknij jego kości i ciała, a zobaczysz, czy nie będzie Ci jawnie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tylko rękę i dotknij jego ciała i kości. Na pewno będzie Ci w twarz złorzeczył”.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jeszcze raz na niego swą rękę, dotknij jego kości i ciała, a zaręczam Cię,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піславши твою руку, доторкнися до його тіла і його костей. Чи ж не в лице тебе поблагословить?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raz Twoją rękę i dotknij jego kości, i ciała – a pewnie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odmiany wyciągnij, proszę, swą rękę i dotknij jego kości i jego ciała,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2024-05-02T02:24:08Z</dcterms:modified>
</cp:coreProperties>
</file>