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i opatruje, uderza, a 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zawiązuje; uderza, a ręce jego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leczy, uderza i ręce jego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zrani, On także uleczy, skaleczy - i ręką swą własną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zrani i On ranę opatrzy, uderzy, ale Jego ręce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zrani, ale i opatrzy, uderzy, lecz także uzdrowi dotknięciem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też ranę przewiązuje, uderza, ale i ręką swą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завдає біль і знову обновлення. Вдарив Він і його руки лікують.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i leczy; uderza, lecz 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zadaje ból, lecz przewiązuje ranę; roztrzaskuje, lecz jego ręce dokonują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2024-05-13T04:25:24Z</dcterms:modified>
</cp:coreProperties>
</file>