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dziękczynny. Wznieście okrzyk (na cześć) JAHWE, cała ziemio!*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dziękczynny. Wznieś swój okrzyk na cześć JAHWE,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Psalm na dziękczynienie.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wykrzykujcie JAHWE, wszystkie ziemie!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dla dziękczynienia. Wykrzykajcie Panu, wszystka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Psalm, na wyznawanie.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Dziękczynienie. Wykrzykujcie na cześć Pana, wszystkie ziemie;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dziękczynny. Wykrzykuj Panu,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dziękczynny. Wołaj na cześć JAHWE, cała ziemio,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na dziękczynienie. Wołajcie radośnie na cześć JAHWE, wszystkie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dziękczynny. Wznoście okrzyki na cześć Jahwe, wszystkie ziemie!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Господи, заспіваю Тобі про милосердя і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dziękczynna. Wykrzykuj WIEKUISTEMU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Tryumfalnie wykrzykujcie do JAHWE, wszyscy ludzie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47:2&lt;/x&gt;; &lt;x&gt;230 66:1&lt;/x&gt;; &lt;x&gt;230 96:1-3&lt;/x&gt;; &lt;x&gt;230 98:4&lt;/x&gt;; &lt;x&gt;230 99:3&lt;/x&gt;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2024-05-14T19:31:05Z</dcterms:modified>
</cp:coreProperties>
</file>