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0"/>
        <w:gridCol w:w="2927"/>
        <w:gridCol w:w="4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zgromadzili się królowie, Zeszli się razem,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przybyli królowie, Zwarli swe szeregi,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zobaczyli, zdumieli się, przerazili się i 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królowie, gdy się zgromadzili i ciągnęli wespół,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oto królowie ziemscy zgromadzili się, zeszli się wespół.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 królowie się połączyli i razem natarli.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królowie zgromadzili się, Wyruszyli razem,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Sprzymierzyli się bowiem królowie i razem natarli,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zebrali się królowie, zeszli się i razem wyruszyli.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królowie sprzymierzyli się i wyruszyli [przeciw niej] pospołu.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Прихилю моє ухо в притчах, відкрию мою загадку на псалтирі.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zgromadzili się władcy i razem wyruszyli,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zobaczyli, toteż się zdumieli. Zatrwożyli się, rozpierzchli się w popłochu.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2024-05-28T07:53:14Z</dcterms:modified>
</cp:coreProperties>
</file>