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żelazo; człowieka ostrzy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tak człowiek zaostrza oblicze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żelazem bywa naostrzone; tak mąż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gładzi się za pomocą żelaza, a człowiek raduje oblicze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zachowanie swojego bliźniego wygładza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człowiek wyostrza rysy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doskonali siebie przez kontakt ze swym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szlifuje się żelazem, a człowiek doskonali się w zetknięciu z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острить залізо, а чоловік виострює лице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zaś jeden człowiek niech wygładza spojrzenie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żelazem. Tak jeden człowiek zaostrza oblicze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2024-05-13T22:33:14Z</dcterms:modified>
</cp:coreProperties>
</file>