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Judy, ze wschodu na zachód, rozciągać się będzie obszar, który złożycie w darze JAHWE: dwadzieścia pięć tysięcy łokci wszerz, a w kierunku z północy na południe mierzący tyle, ile obszary innych plemion. W środku tego obszaru wznosić się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Judy, od strony wschodniej aż do strony zachodniej, będzie święty dział, szeroki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długi jak każdy z pozostałych działów od strony wschodniej do strony zachodniej, a w jego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zachodniej będzie ofiara, którą ofiarować będą, dwadzieścia i pięć tysięcy łokci wszerz, a wdłuż zarówno z jednym z innych działów od strony wschodniej aż do strony zachodniej, i będzie świątnica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Judy od wschodu na zachód ma się znajdować dział zastrzeżony, szeroki na dwadzieścia pięć tysięcy [łokci] i długi jak pozostałe części od wschodu na zachód, a pośrodku będzie się znajdował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Judy, od strony wschodniej po stronę zachodnią, będzie dział, który ofiarujecie, szerokości dwudziestu pięciu tysięcy trzcin i długości takiej jak każda z części, od strony wschodniej po stronę zachodnią. Przybytek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Judy od strony wschodniej aż do morza znajdować się będzie obszar zastrzeżony, o długości dwudziestu pięciu tysięcy łokci. Jego wymiary będą takie same jak każdego z działów, od strony wschodniej aż do morza. W środku tego działu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Judy, od strony wschodniej aż po stronę zachodnią, będzie [się rozciągała] danina, którą ofiarujecie: dwadzieścia pięć tysięcy [łokci] szerokości i długości równej innym częściom od strony wschodniej aż po stronę zachodnią. Sanktuarium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Judy, od krańca wschodniego do krańca zachodniego, danina, którą macie złożyć – ma być szeroka na dwadzieścia pięć tysięcy łokci, długa zaś zgodnie z jednym z działów od krańca wschodniego do krańca zachodniego. A pośrodku niej ma się znajdować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2024-05-12T23:42:12Z</dcterms:modified>
</cp:coreProperties>
</file>