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więc, spisanych według ich rodzin, trzy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2024-05-21T08:17:14Z</dcterms:modified>
</cp:coreProperties>
</file>