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kamień krzyczy ze ściany,* a z belkowania odpowiada mu krokiew.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Kamień krzyczy ze ściany, z obelkowania wtóruje mu krokiew: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Kamień bowiem będzie wołać z muru i sęk z drewna 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kamień z muru wołać będzie, i sęk z drzewa wyda o tem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kamień z ściany wołać będzie, a drzewo, które między spojeniem budowania jest, odpowie.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ze ściany zawoła, a belka budowy mu zawtóruje: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kamień krzyczy ze ściany, a z belkowania odpowiada mu krokiew.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z muru będzie wołał, a drewniana krokiew mu zawtóruje!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 kamień ze ściany, a belki budowli odpowiedzą 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 to każdy kamień w ścianie, a wiązanie belek wtóruje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камінь зі стіни закричить, і жук з дерева це скаже.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kamień z muru krzyczy, a krokiew o tym świadczy pomiędzy wiązaniami.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 ściany żałośnie zawoła kamień, a z drewnianej konstrukcji odpowie mu krokiew.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2024-05-07T13:43:35Z</dcterms:modified>
</cp:coreProperties>
</file>