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Poszanowanie Boga przestało być dla nich ważne. Dlatego również Bóg wydał ich na pastwę rozumu, niezdolnego do trafnych ocen, tak że czynią to, co nieprzyzwoite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się nie spodobało zachowanie poznania Boga, wydał ich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pastwę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wypaczonego umysłu, aby robili to, co nie wypada;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upodobało mieć w znajomości Boga, tak też Bóg je podał w umysł opaczny, aby czynili,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podobało mieć w znajomości Boga, Bóg podał je w umysł bezrozumny, aby czynili to, co nie przystoi: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uznali za słuszne zachować prawdziwego poznania Boga, wydał ich Bóg na pastwę na nic niezdatnego rozumu, tak że czynili to, co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uważali za wskazane uznać Boga, przeto wydał ich Bóg na pastwę niecnych zmysłów, aby czynili to,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nie uważali za słuszne uznać Boga, wydał ich Bóg na pastwę niecnych myśli,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dołożyli starania, aby zachować wiedzę o Bogu, wydał ich Bóg ułomnemu rozumowi, tak że czynili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nie uznali za właściwe przyjmować Boga przez poznanie, oddał ich Bóg niewłaściwemu myśleniu, by czynili to, co niegodziwe.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uważali za właściwe poznać Boga, dlatego wydał ich Bóg na pastwę przewrotnych myśli, tak że dokonywali niegodziwych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czuli się zobowiązani poznać Boga, Bóg rzucił ich na pastwę przewrotnego rozumu, tak że dokonywali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вони вважали за непотрібне пізнати Бога, то видав їх Бог на покруч розуму, щоб чинили непристойність.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miarę tego jak nie uznali, aby mieć w znajomości Boga wydał ich Bóg na niewłaściwy sposób myślenia, aby czynić rzeczy nie będące należytymi,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ponieważ nie uznali Boga za godnego poznania, Bóg wydał ich na łup niegodnych sposobów myślenia, tak że czynią to,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podobało im się zważać na Boga według dokładnego poznania, Bóg wydał ich w stan umysłu niegodny upodobania,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ludzie nie chcieli otaczać Boga należnym Mu szacunkiem, On dopuścił, aby czynili wszystko, co tylko ich nikczemne umysły mogły wymyślić.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2024-03-29T14:59:05Z</dcterms:modified>
</cp:coreProperties>
</file>