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Zwiastunowi ― w Efezie zgromadzenia napisz: To mówi ― trzymający ― siedem gwiazd w ― prawej Jego, ― chodzący w środku ― siedmiu świeczników ―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anioła* zgromadzenia** w Efezie*** **** napisz: Oto, co mówi***** Ten, który w swojej prawicy trzyma siedem gwiazd,****** ******* który przechadza się pośród siedmiu złotych świeczników:********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[*Zn. listów do siedmiu zgromadzeń łączy się z czterema int. Obj: preteryczną (I p), historyczną (I h), futuryczną (I f) i duchową (I d). I p : Są to listy do siedmiu zgromadzeń Azji Mn. Polecenie ich napisania wynika z troski Jezusa o Kościół. I h : Odnoszą się do tego, co jest, czyli do Kościoła I w.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I f : Odnoszą się do ery Kościoła, tj. okresu od Pięćdziesiątnicy do przyjścia Jezusa po Kościół. Liczba 7 jest symboliczna i ozn. pełnię dziejów Kościoła. Daty wytyczające kolejne etapy dziejów Kościoła są umowne. I d : Listy opisują siedem typów Kościoła w każdym pokoleniu. Liczba 7 ozn., że Jezus zainteresowany jest doskonałością swoich sług, której osiągnięcie nastąpi w czasie Jego przyjścia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).][**I h pokrywa się w przyp. Listów z I p i I d. List ten jest wezwaniem do miłości (1Kor 13). Kościół, który kocha, jest niezniszczalny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ten, który nie kocha, nie ma poparcia ani szans na przetrwanie. I f : Efez może zn.: obecny (ἐφίστημι ) l. upragniony (ἐφίεμαι ). List opisuje apostolski okres Kościoła: 33-100 r. po Chr., od Pięćdziesiątnicy do śmierci ostatniego z apostołów, Jana.][***Efez : zgromadzenie powstało w wyniku działalności Apollosa i Pawła w latach 54-57 po Chr.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List odzwierciedla więc sytuację po ok. 30 latach istnienia wspólnoty. Po Pawle dzieło w mieście kontynuował Tymoteusz, który w Efezie otrzymał dwa Pawłowe listy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][*****Oto, co mówi, Τάδε λέγει : uroczyste: Oto, co z powagą mówi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L.).][******Przedstawienie się Jezusa na początku Listu odpowiada jego treści, daje lepsze zrozumienie stosunku Pana do danego zgromadzenia i łączy się z końcową obietnicą Listu. Listy dowodzą, że Bóg toleruje w Kościele tylko to, co jest wyrazem Jego planu. Jezus buduje Kościół zgodnie z ustalonym przez siebie planem i z właściwych cegieł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Zwiastunowi w Efezie zgromadzenia napisz: Te (rzeczy) mówi trzymający siedem gwiazd w prawicy jego, chodzący w środku siedmiu świeczników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Zwiastunowi efeskiego zgromadzenia napisz to mówi trzymający siedem gwiazd w prawicy Jego chodzący w środku siedmiu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anioła kościoła w Efezie napisz: Oto, co mówi Ten, który w swojej prawej ręce trzyma siedem gwiazd i przechadza się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anioła kościoła w Efezie napisz: To mówi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trzyma siedem gwiazd w swojej prawej ręce,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zboru Efeskiego napisz: To mówi ten, który trzyma siedm gwiazd w prawej ręce swojej, który się przechadza w pośród onych siedmiu świeczników złotych: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Anjołowi Efeskiego kościoła napisz: To mówi, który trzyma siedm gwiazd w prawicy swej, który chodzi między siedmią lichtarzów złotych.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zboru w Efezie napisz: To mówi Ten, który trzyma siedem gwiazd w prawicy swojej,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w swojej prawej ręce trzyma siedem gwiazd, który przechadza się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swojej prawej ręce, który chodzi pośród siedmiu złotych świeczników.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Aniołowi Kościoła w Efezie napisz: To mówi Ten, który siedem gwiazd trzyma w swojej prawicy; który się przechadza wśród siedmiu złotych lichtarzy.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anioła wspólnoty wierzących w Efezie napisz: Tak mówi ten, który w prawej ręce trzyma siedem złotych gwiazd i dogląda siedmiu świeczników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napisz: To mówi Ten, który trzyma siedem gwiazd w prawej ręce, Ten, który się przechadza wśród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Ангелові Ефеської церкви напиши: Оце говорить той, що держить сім зірок у своїй правиці, що ходить серед сімох золотих світильників: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efeskiego zgromadzenia wybranych napisz: To mówi ten, co trzyma w swojej prawicy siedem gwiazd i przechadza się w centrum siedmiu złotych podstawek do lamp.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wspólnoty mesjanicznej w Efezie napisz: "Oto wiadomość od Tego, który trzyma siedem gwiazd w swej prawicy i przechadza się pomiędzy siedmioma złotymi menorami: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anioła zboru w Efezie napisz: To mówi ten, który trzyma w swej prawicy siedem gwiazd, ten, który się przechadza pośród siedmiu złotych świeczników: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Aniołowi kościoła w Efezie napisz tak: Oto słowa Tego, który trzyma w prawej dłoni siedem gwiazd i chodzi wśród siedmiu złotych świeczników.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2024-04-19T07:02:44Z</dcterms:modified>
</cp:coreProperties>
</file>