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Pan skrócił tych dni nie kiedykolwiek zostało uratowane wszelkie ciało ale z powodu wybranych których wybrał sobie skrócił te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Pan nie skrócił tych dni, nie ocalałoby żadne ciało; jednak ze względu na wybranych, których wybrał, skrócił te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nie skrócił* Pan (tych) dni, nie uratowałoby się wszelkie ciało. Ale z powodu wybranych, których wybrał sobie, skrócił* (te) dni.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Pan skrócił (tych) dni nie (kiedy)kolwiek zostało uratowane wszelkie ciało ale z powodu wybranych których wybrał sobie skrócił (te)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nie skrócił tych dni, nikt by nie ocalał; skrócił je jednak ze względu na tych, których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gdyby Pan nie skrócił tych dni, żadne ciało nie byłoby zbawione. Lecz ze względu na wybranych, 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obrał, skrócił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Pan nie skrócił dni onych, nie byłoby żadne ciało zbawione; lecz dla wybranych, które wybrał, skrócił dni 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był nie ukrócił Pan dni, żadne by ciało nie było zachowane, ale dla wybranych, które wybrał, ukrócił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Pan nie skrócił owych dni, nikt by nie ocalał. Ale skrócił te dni ze względu na wybranych, których sobie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Pan nie skrócił tych dni, nie ocalałaby żadna istota, ale ze względu na wybranych, których wybrał, skrócił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nie skrócił tych dni, nikt by nie ocalał, ale skrócił te dni ze względu na swoich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nie skrócił tego czasu, nikt by nie ocalał. Lecz ze względu na tych, których sobie wybrał, skrócił ten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Pan nie skrócił tych dni, nikt by nie ocalał, lecz ze względu na wybranych, których wybrał dla siebie, skrócił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ocaleje, jeśli Pan nie skróci tego okresu, lecz przez wzgląd na jego wybranych nie będzie to trwało tak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Pan nie skrócił tych dni, nikt by nie ocalał. Ale ze względu na wybranych Pan skrócił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б Господь не вкоротив днів, то не спаслася б жодна людина. Але задля вибраних, - тих, кого він вибрав, - вкоротив він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nie skrócił niewiadomy utwierdzający pan te dni, nie by została ocalona wszystka mięsowa istota; ale przez wiadomych wybranych, których wybrał sobie, skrócił te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Pan nie skrócił owych dni, nie byłaby zachowana przy życiu żadna cielesna natura; ale skrócił owe dni, z powodu wybranych, których sobie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 Bóg nie ograniczył trwania tego ucisku, nikt by nie przeżył, lecz ze względu na wybranych, których On wybrał, ograniczył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 Pan nie skrócił tych dni, nie byłoby wybawione żadne ciało. Ale ze względu na wybranych, których wybrał, skrócił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Pan nie skrócił czasu tej klęski, nikt by się nie uratował. Lecz On skróci te dni ze względu na swoich wybranych.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65:9&lt;/x&gt;; &lt;x&gt;490 18:7&lt;/x&gt;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"obciął".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2024-04-28T10:17:47Z</dcterms:modified>
</cp:coreProperties>
</file>