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znów wsiadł (do łodzi)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ich, znowu (wsiadłszy) (odpłynął)* na przeciwko.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"wszedłszy odszedł".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2024-04-29T00:30:14Z</dcterms:modified>
</cp:coreProperties>
</file>