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2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zostawszy ukazanymi w chwale mówili o odejściu Jego które zamierzał dopełnić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oni w chwale i mówili o Jego odejściu,* ** które miało dopełnić się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dawszy się zobaczyć w chwale mówili (o) odejściu jego, które miał dopełnić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zostawszy ukazanymi w chwale mówili (o) odejściu Jego które zamierzał dopełnić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oni w chwale i mówili o Jego odejściu, które miało nastąpić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oni w chwale i mówili o jego odejściu, którego miał dokonać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pokazawszy się w sławie, powiadali o jego śmierci, którą miał podstąpić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widziani w majestacie, i opowiedali jego zeszcie, które wykonać miał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oni w chwale i mówili o Jego odejściu, którego miał dopełnić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ukazali się w chwale i mówili o jego zgonie, który miał nastąpić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w chwale i mówili o Jego odejściu, które miało się dopełnić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w chwale i mówili o Jego odejściu, które miało się wypełnić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Ukazali się oni w chwale i mówili o Jego odejściu, którego miał dokonać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Ukazali się w blasku i powiedzieli, że jego odejście musi nastąpić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Ukazawszy się w chwale, mówili o Jego odejściu, które miało nastąpić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з'явилися в славі й говорили про відхід його, який мав статися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zostawszy ukazani w sławie powiadali wiadomą drogę wyjścia jego którą miał planowo obecnie czynić pełną w Ierusalem.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pokazali się w chwale i mówili o jego zgonie, który miał się dopełnić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w blasku chwały i mówili o Jego odejściu, którego miał wkrótce dokonać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w chwale i zaczęli mówić o jego odejściu, którego miał dopełnić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tak w aureoli chwały i rozmawiali o Jego śmierci, która miała wkrótce nastąpić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odejście lub wyjście, ἔξοδος, może też być eufemizmem umierania.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2024-04-30T19:11:52Z</dcterms:modified>
</cp:coreProperties>
</file>