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gdy mówi Piotr wypowiedzi te spadł Duch Święty na wszystkich słuchających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jeszcze mówił te słowa, Duch Święty zstąpił na wszystkich słuchających tego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(kiedy mówił) Piotr słowa te, spadł Duch Święty na wszystkich słuchających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gdy mówi Piotr wypowiedzi te spadł Duch Święty na wszystkich słuchających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jeszcze mówił o tych sprawach, a Duch Święty już zstąpił na wszystkich słuchających jego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Piotr mówił te słowa, Duch Święty zstąpił na wszystkich słuchających tej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Piotr mówił te słowa, przypadł Duch Święty na wszystkie słuchające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gdy jeszcze Piotr mówił, padł Duch święty na wszytki, którzy słuchali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jeszcze mówił o tym, Duch Święty zstąpił na wszystkich, którzy słuchali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jeszcze mówił te słowa, zstąpił Duch Święty na wszystkich słuchających tej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Piotr mówił te słowa, Duch Święty zstąpił na wszystkich, którzy słuchali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czasie mowy Piotra Duch Święty zstąpił na wszystkich słuchających tej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mówił jeszcze te słowa, Duch Święty zstąpił na wszystkich słuchających jego mowy.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Piotr przestał mówić, Duch Święty ogarnął wszystkich, którzy słuchali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czasie przemówienia Piotra Duch Święty zstąpił na wszystkich, którzy słuchali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казав Петро ці слова, зійшов Святий Дух на всіх, що слухали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jeszcze mówił te słowa, na wszystkich, co słuchali tych słów spadł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jeszcze mówił te rzeczy, gdy Ruach Ha-Kodesz spadł na wszystkich słuchających tego orędzia.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jeszcze mówił o tych sprawach, duch święty zstąpił na wszystkich słyszących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jeszcze mówił, gdy nagle na wszystkich słuchaczy zstąpił Duch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11:15&lt;/x&gt;; &lt;x&gt;510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2024-04-29T18:27:28Z</dcterms:modified>
</cp:coreProperties>
</file>