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poślij do Joppy mężów i wezwij Szymona który jest przezywany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ludzi do Joppy i sprowadź niejakiego Szymona, którego nazywają Piotrem;*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poślij mężów do Jafy i wezwij Szymona pewnego, który jest przezywany Piotrem.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poślij do Joppy mężów i wezwij Szymona który jest przezywany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poślij swoich ludzi do Joppy i sprowadź stamtąd niejakiego Szymona, którego nazywają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poślij mężczyzn do Jafy i sprowadź Szymona, zwanego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poślij męże do Joppy, a przyzwij Szymona, którego zowią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 męże do Joppy, a przyzów Szymona niejakiego, co go zową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ludzi do Jafy i sprowadź niejakiego Szymona, zwanego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poślij teraz mężów do Joppy i sprowadź niejakiego Szymona, którego nazywają Piotrem;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poślij ludzi do Joppy i sprowadź niejakiego Szymona, zwanego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teraz ludzi do Jafy i sprowadź Szymona zwanego Piotrem!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Poślij zaraz ludzi do Jafy i zaproś niejakiego Szymona, który nosi przydomek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Wyślij więc teraz kilku ludzi do Jaffy, aby przyprowadzili do ciebie Szymona, zwanego Piotrem.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teraz ludzi do Joppy, niech przyprowadzą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пошли людей до Йопії і поклич Симона, того, що зветься Петром.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poślij mężów do Joppy oraz wezwij pewnego Szymona, który jest nazywany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poślij do Jafo paru ludzi, aby sprowadzili człowieka imieniem Szim'on, zwanego też Kefa.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więc teraz mężczyzn do Joppy i wezwij niejakiego Szymona, który ma przydomek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—Wyślij teraz do Jaffy swoich ludzi i zaproś do siebie Szymona Piotra,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10:2&lt;/x&gt;; &lt;x&gt;480 3:16&lt;/x&gt;; &lt;x&gt;490 6:14&lt;/x&gt;; &lt;x&gt;500 1:42&lt;/x&gt;; &lt;x&gt;510 10:18&lt;/x&gt;; &lt;x&gt;510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2024-04-29T18:46:45Z</dcterms:modified>
</cp:coreProperties>
</file>