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trzykrotnie, po czym znowu wszystko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 i zostało wyciągnięte znowu wszystko* do nieba.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trzykrotnie. Następnie wszystko powróciło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trzy razy, po czym to wszystko zostało wciągnięte z powrotem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po trzykroć i zasię to wszystko wciągniono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zstało po trzykroć i zasię wszytko wzięto jest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 nieczystym tego, co Bóg oczyścił. Powtórzyło się to trzy razy i wszystko zostało wzięte znowu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po trzykroć, po czym wszystko znowu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wszystko zostało wzięte znowu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a potem ten przedmiot uniósł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Powtórzyło się to trzykrotnie i wszystko znowu do nieba zostało wciągnięte.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powtórzyło się trzy razy, a potem wszystko uniosło się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wszystko z powrotem zostało wzięte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тричі - і знову піднялося все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po trzykroć i znowu wszystko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trzykrotnie, a potem wszystko zostało zabrane z powrotem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Nastąpiło to po raz trzeci i wszystko znowu zostało wciągnięte do nie 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po czym wszystko zostało z powrotem zabrane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2024-04-30T23:41:14Z</dcterms:modified>
</cp:coreProperties>
</file>