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by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kobiety* – w przyzwoitym ubraniu;** niech się zdobią ze skromnością i rozsądkiem,*** nie w sploty**** ani w złoto czy też w perły lub kosztowne szaty,*****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(by)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kobiety przez powściągliwość uporządkowaną z godnością i rozsądkiem przystrajać* siebie samych, nie przez fryzowania i złoto lub perły lub odzież wielce wyszukaną,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(by)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— podobnie. Niech się zdobią skromnie i ze smakiem, bez przesady w uczesaniu, złocie, perłach, drogich strojach.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 niech się zdobią ubiorem przyzwoitym, ze wstydliwością i umiarem, nie z zaplatanymi włosami albo złotem, albo perłami, albo kosztownymi strojami;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niewiasty, aby się ubiorem przystojnym ze wstydem i skromnością zdobiły, nie z trefionemi włosami, albo złotem, albo perłami, albo szatami kosztownemi,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 w ubierze ochędożnym, ze wstydem i miernością ubierając się, nie z trafionemi włosy abo złotem, abo perłami, abo w kosztownej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skromnie przyodziane, niech się przyozdabiają ze wstydliwością i umiarem, nie przesadnie zaplatanymi włosami, nie złotem czy perłami, czy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mieć ubiór przyzwoity, występować skromnie i powściągliwie, a nie stroić się w kunsztowne sploty włosów ani w złoto czy w perły, czy 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kobiety, kierując się skromnością w ubiorze, niech z godnością i rozsądkiem się przystrajają, nie wyszukaną fryzurą i złotem czy perłami lub drogim ubiorem,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niech zachowują godną i skromną postawę; niech unikają przesadnych strojów, bogatych sukien, wyszukanych fryzur, złotej biżuterii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aby kobiety stroiły się schludnym odzieniem skromnie i roztropnie; nie plecionymi spinkami, i złotem, i perłami czy kosztownym płaszczem,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kobietom polecam, aby przychodziły na nabożeństwo ubrane i uczesane skromnie. Niech się zachowują taktownie i niewyzywająco, a nie stroją się w złoto, perły i drogie suknie.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żeby strój kobiety był przyzwoity, aby ubierały się one skromnie i prosto. Nie w wyszukane fryzury i złoto, nie w perły i 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жінки хай вбираються непишно із сором'язливістю і цнотливістю; прикрашають себе не заплітанням кіс, не золотом, не перлами, не коштовними вбраннями,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niewiasty, aby z godnością oraz powściągliwością przystrajały się w skromne ubranie. Nie w splotach, złocie i perłach, czy też wielce wyszukanej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kobiety, modląc się, powinny być odziane skromnie i rozsądnie w odpowiedni ubiór, bez wymyślnych fryzur i złotej biżuterii czy pereł, czy drogich strojów.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pragnę, by kobiety ozdabiały się schludnym ubiorem, ze skromnością i trzeźwością umysłu, nie różnymi stylami splatania włosów i złotem lub perłami albo bardzo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zaś, przychodząc na spotkania, niech się odpowiednio ubierają—skromnie i niewyzywająco. Niech nie zwracają na siebie uwagi fryzurą, biżuterią czy modnymi ubraniami.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i kobiety, Ὡσαύτως  ( καὶ ) γυναῖκας, łączy się z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przyzwoitym (l. schludnym) ubraniu, ἐν καταστολῇ κοσμίῳ, lub: w odpowiedniej postawie, &lt;x&gt;610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ze smakiem.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sploty, πλέγμασιν, hl; ozn. to, co plecione, w tym wyszukane uczesanie.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31:31&lt;/x&gt;; &lt;x&gt;630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kobiety (...) przystrajały".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2024-05-15T13:02:00Z</dcterms:modified>
</cp:coreProperties>
</file>