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albo siostra są nadzy i pozbawieni są codziennego pożywienia,*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brat* lub siostra* nadzy byliby i odczuwający brak codziennego** pokarmu,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brat lub siostra nadzy byliby i odczuwającymi brak byliby codziennego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31:19-20&lt;/x&gt;; &lt;x&gt;470 25:35-36&lt;/x&gt;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wystarczającego na jeden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2024-04-25T21:45:08Z</dcterms:modified>
</cp:coreProperties>
</file>