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który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Kto ma uszy,* aby słuchać,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ma uszy słuchać.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(który) mający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podkreślił: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„Kto ma uszy do słuchania, niech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ma uszy do słuchania,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щоб слухати, 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Który ma uszy aby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mówił: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zakończył: "Kto ma uszy do słyszenia, niech usłyszy!".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to słowo: ”Kto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2024-04-27T16:25:07Z</dcterms:modified>
</cp:coreProperties>
</file>