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8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odpowiedziała i mówi Mu tak Panie i bowiem szczenięta pod stołem je jedzą z okruszyn 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w odpowiedzi mówi Mu: Panie, i szczenięta pod stołem jadają z okruszyn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odpowiedziała i mówi mu: Panie, i szczenięta popod stołem jedzą z okruszyn -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odpowiedziała i mówi Mu tak Panie i bowiem szczenięta pod stołem je (jedzą) z okruszyn 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odparła kobieta — i szczenięta jadają pod stołem okruchy, które spadną dzieciom.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 mu: Tak, Panie, lecz i szczenięta jadają pod stołem z okruszyn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 i rzekła mu: Tak jest, Panie! Wszakże i szczenięta jadają pod stołem z odrobin dziecinnych.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 i rzekła mu: Tak ci, Panie, bo i szczenięta jadają pod stołem odrobiny synowskie.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Mu odparła: Tak, Panie, lecz i szczenięta pod stołem jedzą okruszyny po dzieciach.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ona, odpowiadając, rzekła do niego: Tak jest, Panie, wszakże i szczenięta jadają pod stołem z okruszyn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Mu odpowiedziała: Panie, ale i szczenięta jedzą pod stołem to, co nakruszą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„Panie, przecież i szczenięta zjadają pod stołem to, co nakruszą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Mu na to odpowiedziała: „Panie, jednak szczenięta pod stołem jedzą okruchy z chleba dzieci”.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 - odpowiedziała - przecież szczenięta też zjadają pod stołem to, co nakruszą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Mu odpowiedziała: - Tak, Panie, ale i szczenięta jadają pod stołem resztki po dzieciach.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вона у відповідь каже Йому: Господи, але ж і щенята під столом їдять кришки від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odróżniła się dla odpowiedzi i powiada mu: Utwierdzający panie, i psiątka z góry w dole czworonożnego stołu jedzą od okruszyn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odpowiadając, mu mówi: Tak, Panie; wszakże i szczenięta jedzą pod stołem z okruszyn małych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Odrzekła Mu: "To prawda, panie, ale przecież nawet pieski zjadają pod stołem resztki po dzieciach".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zaś, odpowiadając, rzekła: ”Tak, panie, a jednak szczenięta pod stołem jedzą okruchy zostawione przez małe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prawda, Panie!—odpowiedziała. —Jednak nawet psy dostają resztki ze stołu, przy którym jedzą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2024-04-27T07:56:05Z</dcterms:modified>
</cp:coreProperties>
</file>