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przyjdzie, zastanie czuwających.* Zapewniam was, że przepasze się,** usadzi ich przy stole,*** po czym podejdzie i będzie im usługiwał.****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słudzy owi, których przyszedłszy pan znajdzie czuwających. Amen mówię wam, że opasze się i ułoży (przy stole) ich i obchodząc służyć będzie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niewolnicy ci których przyszedłszy pan znajdzie czuwających amen mówię wam że przepasze się i posadzi ich i przeszedłszy będzie służyć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w chwili przyjścia zastanie na czuwaniu. Zapewniam was, że opasze się fartuchem, usadzi ich przy stole, po czym podejdzie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 słudzy, których pan, gdy przyjdzie, zastanie czuwających. Zaprawdę powiadam wam, że się przepasze i posadzi ich za stołem,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oni słudzy, których gdy przyjdzie pan, czujących znajdzie; zaprawdę powiadam wam, iż się przepasze, a posadzi ich za stół,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oni słudzy, które przyszedszy pan, znajdzie czujące. Zaprawdę powiedam wam, iż się przepasze a każe im sieść, a przechadzając się, będzie im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owi słudzy, których pan zastanie czuwających, gdy nadejdzie. Zaprawdę, powiadam wam: Przepasze się i każe im zasiąść do stołu, a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owi słudzy, których pan, gdy przyjdzie, zastanie czuwających. Zaprawdę powiadam wam, iż się przepasze i posadzi ich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pan, gdy nadejdzie, zastanie czuwających. Zapewniam was, przepasze się, posadzi ich przy stole, a obchodząc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 zastanie czuwających, gdy przyjdzie. Zapewniam was, że przepasze się, posadzi ich przy stole i, 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ci słudzy, których Pan, gdy przyjdzie, zastanie czuwających. Naprawdę, zapewniam was, sam przepasze się, posadzi ich i obchodząc 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tacy słudzy, których gospodarz zastanie na czuwaniu. Doprawdy mówię wam, że sam zakasze rękawy, posadzi ich przy stole i będzie ich obsługiwał.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pan zastanie czuwających! Zapewniam was, przepasze się i postawi ich przy stole, i 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niewolnicy owi, których przyszedłszy ten utwierdzający pan znajdzie czuwających; istotne powiadam wam że opasze się wokół i skłoni do posiłku ich i minąwszy obok-przeciw obyczaj będzie usługiwał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słudzy, których kiedy Pan przyjdzie zastanie czuwających; zaprawdę, mówię wam, że się przepasze, ułoży ich przy stole, i obchodząc,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słudzy, których pan, gdy wróci, zastanie na czuwaniu. Tak jest! Mówię wam, włoży swoje ubranie robocze, posadzi ich za stołem i sam będzie im usługiwał!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 niewolnicy, których pan, przybywszy, zastanie czuwających! Zaprawdę wam mówię: Przepasze się i każe im się ułożyć przy stole, i przystąpiwszy, będzie im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wtedy spotka ich wielki zaszczyt. Zapewniam was: ich pan się przebierze, zaprosi ich do uczty i sam będzie im usługiwał. Bez względu na to, czy przyjdzie o północy, czy nad ranem, wyróżni tych, których zastanie gotowych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24:42-46&lt;/x&gt;; &lt;x&gt;470 25:13&lt;/x&gt;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20:28&lt;/x&gt;; &lt;x&gt;490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2024-04-28T07:14:18Z</dcterms:modified>
</cp:coreProperties>
</file>