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proszę więc cię ojcze aby posłałbyś go do domu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Proszę cię więc, ojcze, abyś posłał go do domu mego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zaś: Proszę cię więc, ojcze, aby posłałeś go do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proszę więc cię ojcze aby posłałbyś go do domu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bogaty powiedział: Proszę cię więc, ojcze, abyś posłał go do 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powiedział: Proszę cię więc, ojcze, abyś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Proszę cię tedy, ojcze! abyś posłał do domu ojca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 cię tedy, ojcze, abyś go posłał do domu ojca mego, abowiem mam pięć braciej,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rzekł: Proszę cię więc, ojcze, poślij go do 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rzekł: Proszę cię więc, ojcze, abyś go posłał do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Proszę cię więc, ojcze, abyś go posłał do 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powiedział: «Ojcze, proszę cię, poślij go więc do mojego rodzinnego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powiedział: Proszę cię zatem, ojcze, abyś go wysłał do domu mojego ojca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bogacz zwrócił się z prośbą: Ojcze, poślij go 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Wobec tego proszę cię ojcze, abyś go posłał do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же: Благаю тебе, батьку, пошли ти його до оселі мого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zaś: Wzywam do uwyraźnienia się cię więc, ojcze, aby posłałbyś go do rodowego domu ojca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Proszę cię więc, ojcze, abyś go posłał do domu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"Więc błagam cię, ojcze, poślij go do domu mego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ʼW takim razie proszę cię, ojcze: poślij go do domu mego ojca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bogacz błagał: „Proszę cię, ojcze Abrahamie, poślij Łazarza do domu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2024-04-28T08:10:26Z</dcterms:modified>
</cp:coreProperties>
</file>