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oni zaś i tego poraniwszy wyrzucili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trzeciego. Oni zaś tego również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trzeciego posłać. Oni zaś i tego poraniwszy wyrzucili.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(oni) zaś i tego poraniwszy wyrzucili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jeszcze trzeciego. Oni zaś tego również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trzeciego, a oni również jego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zasię trzeciego; ale oni i tego zraniwszy, wyrzucili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jeszcze trzeciego: którzy i tego zraniwszy,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trzeciego; tego również pobili do krwi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jeszcze trzeciego posłał. A oni także i jego poranili i wyrzucili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trzeciego, a oni też 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jeszcze trzeciego. Także i 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jeszcze trzeciego, a oni i 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po raz trzeci, ale i tego dzierżawcy poranili i przepędzili.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posłał trzeciego. A oni także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знову послав третього: вони й цього поранили й вигнали.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dołożył sobie do istoty trzeciego aby posłać. Ci zaś i tego właśnie raniwszy wyrzucili.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posłał trzeciego; a oni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trzeciego;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jeszcze trzeciego; tego też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jeszcze trzeciego, ale jego także zranili i wyrzucili.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"dodał", powtórzył czynność.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2024-04-27T18:49:03Z</dcterms:modified>
</cp:coreProperties>
</file>