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uwagą spojrzał na Radę i powiedział: Drodzy bracia, do dziś dnia żyję przed Bogiem z całkowicie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patrząc uważnie na Radę, powiedział: Mężowie bracia, aż do dziś żyłem przed Bogiem z zupełnie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pilnie patrząc na onę radę rzekł: Mężowie bracia! ja ze wszystkiego sumienia dobrego chodziłem przed Bogiem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patrząc pilnie na radę, rzekł: Mężowie bracia! Ja ze wszytkiego sumnienia dobrego zachowałem się przed Bogiem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spojrzawszy śmiało na Sanhedryn, przemówił: Bracia, aż do dnia dzisiejszego służyłem Bogu z zupełnie spokojnym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utkwiwszy wzrok w Radzie Najwyższej, rzekł: Mężowie bracia, ja aż do dnia dzisiejszego żyłem przed Bogiem z całkowicie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spojrzał śmiało na Sanhedryn i przemówił: Bracia, aż do dnia dzisiejszego służyłem Bogu z zupełnie spokojnym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uważnie spojrzał na Wysoką Radę i powiedział: „Bracia! Aż do dnia dzisiejszego służyłem Bogu z czystym sumieniem”.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śmiało, Paweł przemówił do Sanhedrynu: „Bracia, ja nadal aż do dziś służę Bogu z sumieniem całkowicie czystym”.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śmiało spojrzał w oczy członkom Rady Najwyższej i rzekł: - Czcigodni bracia! Po dzień dzisiejszy z czystym sumieniem służę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utkwił wzrok w członków sanhedrynu i powiedział: ʼBracia! Aż po dzień dzisiejszy żyję z czystym sumieniem wobec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на синедріон, Павло сказав: Мужі-брати, я аж до цього дня служив Богу всім добрим сумлінням.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przypatrzył się Sanhedrynowi i powiedział: Mężowie, bracia! Ja, pośród obywateli, żyłem dla Boga całym dobrym sumieniem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spojrzał im prosto w oczy i rzekł: "Bracia, aż po dziś dzień wypełniałem swoje obowiązki względem Boga z doskonale czystym sumieniem".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uważnie na Sanhedryn, Paweł rzekł: ”Mężowie, bracia, aż do dnia dzisiejszego postępowałem przed Bogiem z zupełnie czystym sumieniem”.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spojrzał na członków Rady i powiedział: —Przyjaciele! Żyję z czystym sumieniem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2024-04-27T14:03:03Z</dcterms:modified>
</cp:coreProperties>
</file>