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3839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2024-04-29T00:25:59Z</dcterms:modified>
</cp:coreProperties>
</file>