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dla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dobrze pokazać się w ciele,* ci zmuszają was, byście dali obrzezać się,** tylko po to, by mogli uniknąć prześladowania dla krzyża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chcą podobać się przez ciało, ci zmuszają was dawać się obrzezać, jedynie aby (z powodu) krzyża Pomazańca nie byliby ścigani*;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chcą podobać się w ciele ci zmuszają was być obrzezanymi jedynie aby nie (dla) krzyża Pomazańca byliby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wszyscy, którzy chcą wywrzeć na was wrażenie obnosząc się ze swym ciałem, nakłaniają was, abyście dali się obrzezać. Czynią to tylko po to, żeby uniknąć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według ciała, przymuszają was do obrzezania, aby tylko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chcą być pozorni według ciała, ci was przymuszają, abyście się obrzezali, tylko aby dla krzyża Chrystusowego prześladowania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chcą się podobać w ciele, ci was przymuszają obrzezować się, tylko aby krzyża Chrystusowego przeszladowania nie 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ludzkie względy ubiegają się ci wszyscy, którzy was zmuszają do obrzezania; chcą mianowicie uniknąć prześladowania z powodu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chcą się podobać od strony cielesnej, zmuszają was do obrzezania, byle tylko nie cierpieć prześladowania dla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podobać przez ciało, zmuszają was do obrzezania, aby tylko nie być prześladowanymi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podobać się przez zewnętrzne znaki przestrzegania Prawa, zobowiązują was do obrzezania, aby tylko uniknąć prześladowań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ciałem chcą się przypodobać, zmuszają was do obrzezania, lecz tylko po to, aby nie być prześladowanym dla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chcą się przypodobać ludziom, zmuszają was do obrzezania, byle tylko nie narazić się na prześladowała z powodu krzyża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przypodobać się ludziom, zmuszają was do obrzezania po to, aby nie cierpieć prześladowania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прагнуть хвалитися тілом, змушують вас обрізатися, щоб не бути переслідуваними за хрест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pragną się podobać w cielesnej naturze, zmuszają was, abyście dawali się obrzezać; by przypadkiem nie byli prześladowani z powodu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ci, którzy chcą na zewnątrz wyglądać dobrze, usiłują was zmusić do obrzezania. A robią to tylko po to, aby uniknąć prześladowania za głoszenie o palu egzekucyjnym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się przypodobać w ciele – właśnie ci próbują was przymusić do obrzezania, byle tylko nie znosić prześladowania z powodu pala męki Chrystusa,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nakłaniają was do poddania się obrzezaniu, chcą zadowolić ludzi i uniknąć prześladowań. Wiedzą bowiem, że nauka o śmierci Chrystusa na krzyżu powoduje wielki sprzeciw.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strony cielesnej.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5:11&lt;/x&gt;;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 oznaczająca prześladowanie.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2024-04-28T07:32:40Z</dcterms:modified>
</cp:coreProperties>
</file>