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 bracia, ukochani przez Pana, że Bóg wybrał was jako pierwszy 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przeznaczony do zbawienia przez poświęcenie w Duchu i prawdziwą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nieustannie powinniśmy dziękować Bogu za was, bracia umiłowani przez Pana, że Bóg od początku wybrał was do zbawienia przez uświęcenie Ducha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powinniśmy Bogu dziękować zawsze za was, bracia umiłowani od Pana! iż was Bóg od początku wybrał ku zbawieniu w poświęceniu Ducha i w wierze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powinniśmy Bogu dziękować zawsze za was, bracia umiłowani od Boga, iż was wybrał Bóg pierwiastkami ku zbawieniu, przez poświęcenie ducha i przez wiarę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zawsze winniśmy dziękować Bogu za was, bracia umiłowani przez Pana, że wybrał was Bóg jako pierwociny do zbawienia przez uświęcenie w Duchu i przez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powinniśmy dziękować Bogu zawsze za was, bracia, umiłowani przez Pana, że Bóg wybrał was od początku ku zbawieniu przez Ducha, który uświęca, i przez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nieustannie powinniśmy dziękować Bogu za was, bracia umiłowani przez Pana, gdyż wybrał was Bóg jako pierwszy owoc dla zbawienia przez uświęcające działanie Ducha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umiłowani przez Pana! Powinniśmy dziękować Bogu zawsze za was wszystkich, za to, że wybrał was jako pierwszych, aby was zbawić przez uświęcenie w Duchu i 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powinniśmy nieustannie dziękować Bogu za was, bracia umiłowani przez Pana, że was jako pierwociny wybrał do zbawienia przez uświęcenie [dokonywane przez] Ducha i przez wiarę w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Pana bracia! Zawsze powinniśmy dziękować Bogu za to, że wam, jako pierwszym, zapewnił ocalenie dzięki duchowemu uświęceniu i wierności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nieustannie składać Bogu dzięki, umiłowani przez Pana bracia, że Bóg wybrał was pierwszych do zbawienia przez Ducha Świętego i wierność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повинні завжди дякувати Богові за вас, брати, улюблені Господом, - адже Бог обрав вас як первістків спасіння на освячення духа та віри в правду;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zawsze winniśmy dziękować za was Bogu, umiłowani przez Pana bracia, gdyż od początku Bóg wybrał was sobie do zbawienia, w uświęceniu Ducha oraz świadectwie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musimy nieustannie dziękować Bogu za was, bracia, których miłuje Pan, gdyż Bóg wybrał was jako pierwociny wyzwolenia, dając wam świętość pochodzącą od Ducha i wierność pochodzącą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winniśmy zawsze dziękować Bogu za was, bracia umiłowani przez Pana, ponieważ Bóg od początku wybrał was ku wybawieniu przez uświęcenie was duchem i przez waszą wiarę w 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Bóg okazał wam ogromną miłość! Naprawdę mamy więc powód do tego, aby Mu zawsze za was dziękować! On wybrał was, dlatego jako jedni z pierwszych przyjęliście zbawienie, zostaliście oczyszczeni przez Ducha Świętego i uwierzyliście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2024-04-27T14:06:29Z</dcterms:modified>
</cp:coreProperties>
</file>