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Abrahama usłyszał ich słowa, pokłonił się JAHWE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sługa Abrahama usłyszał ich słowa, pokłonił się JAHWE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sługa Abrahama usłyszał ich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uklęknął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 i oddał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 sługa Abrahamów słowa ich pokłonił się aż do ziemi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sługa Abrahamów, padszy pokłonił się do ziemie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sługa Abrahama usłyszał te ich słowa, oddał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sługa Abrahama usłyszał słowa ich, oddał Panu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Abrahama usłyszał ich słowa, pokłonił się JAHWE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sługa Abrahama usłyszał te słowa, oddał głęboki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sługa ów wydobył srebrne i złote naczynia, a także szaty, i dał je Rebece; ofiarował też kosztowności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sługa Awrahama usłyszał ich słowa, oddał Bogu pokłon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почув раб Авраама ці слова, поклонився Господеві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Abrahama usłyszał ich słowa, stało się, że do ziemi ukorzył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sługa Abrahama usłyszał ich słowa, że od razu padł na twarz przed Jehową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2024-04-30T16:07:14Z</dcterms:modified>
</cp:coreProperties>
</file>