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nadciągnął AramDamaszek, aby pomóc Hadadezerowi, królowi Soby, Dawid pobił z Aramejczyków dwadzieścia dwa tysiące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2024-04-27T23:12:31Z</dcterms:modified>
</cp:coreProperties>
</file>