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3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nabywa rozumu, kocha swoją duszę; kto zachowuje rozwagę, znajduje dobro.*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nabywa rozumu, ceni swoje życie, kto zachowuje rozwagę, temu sprzyja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zdobywa rozum, miłuje swoją duszę,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strzeże roztropności, znajdzie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 rozumu, kto miłuje duszę swoję, a strzeże roztropności, aby znalazł co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ma rozum, miłuje duszę swoję, a strzegący roztropności najdzie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nabywa rozsądku, kocha sam siebie, kto strzeże rozwagi, nabywa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nabywa rozumu, miłuje swoją duszę; kto zachowuje roztropność, znajduje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nabywa rozumu, kocha samego siebie, kto zachowuje rozwagę, znajdzie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kształtuje serce, kocha swe życie, a kto strzeże roztropności, znajdzie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swe życie, kto mądrość osiąga, a kto przestrzega roztropności, znajduje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Милосердний чоловік довготерпеливий, а його похвала захоплює беззаконних.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życie miłuje ten, co nabiera rozumu; a kto zachowuje rozwagę, ten znajdzie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nabywa serca, miłuje swą duszę. Kto strzeże rozeznania, znajdzie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 (1) odniesie  sukces;  (2) znajduje szczęście (l. temu sprzyja szczęście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2024-04-28T13:37:02Z</dcterms:modified>
</cp:coreProperties>
</file>