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mają przy was stanąć: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— Elizur,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mężów, którzy z wami będą; z pokolenia Rubenowego Elizur,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Ruben - 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winni wam towarzyszyć: z [pokolenia] 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mężów,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mężczyzn, którzy mają wam pomagać: z plemienia Rubena -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będą wam towarzyszyć: z [pokolenia] Rubena -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którzy staną z wami: z Reuwena Elicur, syn Szdeura,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мужів, які будуть з вами: З Рувима -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przy was staną: Od Reubena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staną z wami: z Rubena Elicur,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2024-04-25T16:05:35Z</dcterms:modified>
</cp:coreProperties>
</file>