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 — to jest miesiąca Szebat —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 JAHWE skierował do Zachariasza,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czyli w miesiącu Szebat, w drugim roku Dariusza, słowo JAHWE doszło do Zachariasza, syna Berechiasza, syna proroka Iddo,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 jedenastego miesiąca (ten jest miesiąc Sebat) roku wtórego Daryjuszowego stało się słowo Pańskie do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jedenastego miesiąca sabat, roku wtórego Dariusza, zstało się słowo PANskie do Zachariasza, syna Barachiaszowego,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czyli miesiąca Szebat, w drugim roku panowania Dariusza, Pan skierował to słowo do proroka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- jest to miesiąc Szebat - w drugim roku Dariusza doszło Zachariasza, syna Berechiasza, syna Iddo, proroka,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miesiąca, a był to miesiąc Szebat, w drugim roku panowania Dariusza, słowo Pana doszło do proroka Zachariasza − syna Berekiasza, syna Iddo −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jedenastego miesiąca - czyli miesiąca Szebat - w drugim roku panowania Dariusza JAHWE przemówił do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jedenastego miesiąca, to jest miesiąca Szebat, w drugim roku [panowania] Dariusza, (przemówił Jahwe do proroka Zachariasza, syna Berechiasza, syna Iddy):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четвертий (день) одинадцятого місяця, це місяць Сават, в другому році Дарія було господнє слово до Захарії сина Варахії, сина Аддо,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to jest miesiąca Szewat, drugiego roku Darjawesza, doszło Zacharjasza, syna Berekjasza, syna Iddy, proroka, słowo WIEKUISTEGO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to znaczy miesiąca Szebat,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2024-04-25T12:00:05Z</dcterms:modified>
</cp:coreProperties>
</file>