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Jezusa: Panie, tak dobrze nam tu być. Jeśli chcesz, rozbiję tu trzy namioty: dla Ciebie, dla Mojżesza i 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 nam tu być. Jeśli chcesz, postawimy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Piotr, rzekł do Jezusa: Panie! dobrze nam tu być; jeźli chcesz, uczynimy tu trzy namioty, tobie jeden, i 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do Jezusa: Panie, dobrze jest nam tu być: jeśli chcesz, uczyńmy tu trzy przybytki, tobie jeden, Mojżeszowi jeden a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Panie, dobrze, że tu jesteśmy;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 i rzekł do Jezusa: Panie! Dobrze nam tu być; i jeśli chcesz, rozbiję tu trzy namioty: dla ciebie jeden, dla Mojżesza jeden i dla Eliasza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Panie, dobrze, że tu jesteśmy. Jeśli chcesz, postawię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Jezusa: „Panie, dobrze, że tu jesteśmy. Jeśli chcesz, postawię tutaj trzy namioty;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do Jezusa: „Panie, dobrze, że my tu jesteśmy; jeśli chcesz, postawię tu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się: - O, jak tu pięknie, Panie! Jeśli chcesz postawię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Dobrze nam tu, Panie.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Озвавшись, Петро сказав Ісусові: Господи, добре нам тут бути; коли хочеш, напну тут три намети: одне тобі, одне Мойсейові і одне 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Iesusowi: Utwierdzający panie, odpowiednio dogodne jest które czyni nas bezpośrednio tutaj mogącymi być; jeżeli chcesz uczynię bezpośrdnio tutaj trzy namioty: tobie jeden, i Moysesowi jeden, i Eliasowi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oddzielając się, powiedział do Jezusa: Panie, dobrze jest nam tu być; jeśli chcesz, zrobimy tu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odezwał się do Jeszui: "Dobrze, że tu jesteśmy, Panie. Jeśli chcesz, rozstawię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rzekł do Jezusa: ”Panie, to wspaniale, że tu jesteśmy. jeśli chcesz, postawię tu trzy namioty, jeden dla ciebie i jeden dla Mojżesza, j 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2024-04-29T01:38:26Z</dcterms:modified>
</cp:coreProperties>
</file>