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4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Kochaj ― przyjaciela twego i nienawidź ― przeciwnika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będziesz miłował bliźniego twojego i będziesz nienawidził wroga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kochał swego bliźniego* ** i będziesz nienawidził swego nieprzyjaciela.***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powiedziane zostało: Miłował będziesz bliźniego twego i nienawidził-będziesz - wroga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będziesz miłował bliźniego twojego i będziesz nienawidził wroga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Masz kochać swego bliźniego, a wroga mieć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miłował swego bliźniego, a swego nieprzyjaciela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rzeczono: Będziesz miłował bliźniego twego, a będziesz miał w nienawiści nieprzyjaciela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powiedziano: Będziesz miłował bliźniego twego, a będziesz miał w nienawiści nieprzyjaciela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miłował swego bliźniego, a nieprzyjaciela swego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Będziesz miłował bliźniego swego, a będziesz miał w nienawiści nieprzyjaciela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Będziesz miłował swego bliźniego, a swego wroga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miłował swego bliźniego, a nieprzyjaciela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Będziesz miłował bliźniego swojego, a wroga swojego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przykazanie: Będziesz kochał bliźniego swego, a wroga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ʼBędziesz kochał bliźniego, a nienawidził wrogaʼ.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сказано: Полюби ближнього свого і ненавидь свого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spłynięte: Będziesz miłował wiadomego bezpośrednio blisko będącego twego, i będziesz nienawidził nieprzyjaciela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miłował twego bliskiego, a twojego nieprzyjaciela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naszym ojcom powiedziano: "Miłuj swego bliźniego, a nieprzyjaciela swego nienawidź".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powiedziano: ʼMasz miłować swego bliźniego i nienawidzić swego nieprzyjacielaʼ.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„Kochaj przyjaciół, nienawidź wrogów”.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bliskiego.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19:19&lt;/x&gt;; &lt;x&gt;470 22:39&lt;/x&gt;; &lt;x&gt;480 12:31&lt;/x&gt;; &lt;x&gt;490 10:27&lt;/x&gt;; &lt;x&gt;520 13:10&lt;/x&gt;; &lt;x&gt;550 5:14&lt;/x&gt;; &lt;x&gt;660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będziesz nienawidził (...) nieprzyjaciela : brak w &lt;x&gt;30 19:18&lt;/x&gt;. Jest to wniosek rabinów, albo wyraz powszechnej praktyki. Por. &lt;x&gt;520 12:20&lt;/x&gt; z &lt;x&gt;240 25:22&lt;/x&gt;.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41:10-11&lt;/x&gt;; &lt;x&gt;230 139:21-22&lt;/x&gt;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2024-04-29T06:32:05Z</dcterms:modified>
</cp:coreProperties>
</file>