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więc przychodniów, bo (sami)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zatem cudzoziemców, szczególnie że sami, w ziemi egipskiej, byliście cudzoziemcami.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Miłujcie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przybysza, bo sami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Miłujcież tedy i wy przychodnia; boście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miłujcie przychodnie, boście i sami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miłujcie przybysza, bo sami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miłujcie obcego przybysza, gdyż sami byliście obcymi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kochali przybysza, gdyż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kochajcie cudzoziemca, bo sami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miłujcie zatem cudzoziemców, bo sami byliście cudzoziemcami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[Także wy] będziecie kochać konwertytów, bo byliście przybyszami w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полюбите приходька, бо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miłujcie cudzoziemca,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miłujcie osiadłego przybysza, sami bowiem byliście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15:15&lt;/x&gt;; &lt;x&gt;50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2024-04-30T00:09:14Z</dcterms:modified>
</cp:coreProperties>
</file>