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uratuje będącego słabym i podniesie go Pan i jeśli grzechy byłby byłyby który uczynił które uczynił zostanie odpuszczony zostaną odpuszczone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wiary* uratuje chorego** i Pan go podźwignie; jeżeli zaś dopuścił się grzechów, będą mu odpuszczone.***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modlitwa wiary zbawi (tego) będącego nękanym, i podniesie go Pan: i jeśli grzechy byłby uczyniwszy, zostanie odrzucone* mu.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uratuje będącego słabym i podniesie go Pan i jeśli grzechy byłby (byłyby) który uczynił (które uczynił) zostanie odpuszczony (zostaną odpuszczone)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wiary uratuje chorego i Pan go podźwignie, a jeśli dopuścił się grzechów, będą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uzdrowi chorego i Pan go podźwignie. Jeśli zaś popełnił grzechy, będą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uzdrowi chorego i podniesie go Pan; a jeźliby się grzechu dopuścił, 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uzdrowi niemocnego i ulży mu Pan, a jeśliby w grzechach był, będą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pełna wiary będzie dla chorego ratunkiem i Pan go podźwignie, a jeśliby popełnił grzechy, będą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płynąca z wiary uzdrowi chorego i Pan go podźwignie; jeżeli zaś dopuścił się grzechów, będą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odmawiana z wiarą zbawi chorego i Pan go podźwignie. A jeśli popełniłby jakieś grzechy, zostaną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zanoszona z wiarą będzie dla chorego zbawienna i Pan go podźwignie. A jeśli popełnił grzechy, będą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Modlitwa z wiarą ocali udręczonego i Pan go podniesie. A jeśli grzechy popełnił, odpuszczone mu zostanie.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Modliwa pełna wiary uzdrowi zapewne chorego, a jeśli dopuścił się grzechu. Pan go podźwignie i przebaczy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(płynąca z) wiary zbawi dotkniętego słabością i Pan mu ulży, a jeśliby popełnił grzechy, będą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молитва віри спасе хворого, і Господь підійме його, а коли він учинив був гріхи, вони йому простяться.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uzdrowi tego, który doznał nieszczęścia oraz Pan go wyciągnie. Nawet jeśli jest sprawcą grzechów, 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zaniesiona w ufności uzdrowi tego, który choruje - Pan przywróci mu zdrowie, a jeśli popełnił grzechy, będzie mu wybaczone.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uzdrowi niedomagającego i Pan go podniesie. Jeśli zaś popełnił grzechy, będzie mu to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modlitwa, wypowiedziana z wiarą, uleczy chorego i Pan przywróci mu zdrowie. A jeśli chory zgrzeszył, Bóg mu przebaczy.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5:20&lt;/x&gt;; &lt;x&gt;660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33:24&lt;/x&gt;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zostanie odpuszczone.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2024-04-30T08:00:05Z</dcterms:modified>
</cp:coreProperties>
</file>