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szesnaście lat, kiedy objął władzę,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więc szesnaście lat, kiedy został królem, a panował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Uzjasz miał szesnaście lat, kiedy zaczął królować, i królował pięćdziesiąt dwa lata w Jerozolimie. Jego matka miała na imię Jekolia,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lat było Uzyjaszowi, gdy królować począł, a pięćdziesiąt i dwa lata królował w Jeruzalemie; a imię matki jego Jechalija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lat miał Ozjasz, gdy począł królować a pięćdziesiąt i dwie lecie królował w Jeruzalem; imię matki jego Jechelia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Ozjasz miał szesnaście lat, a panował pięćdziesiąt dwa lata w Jerozolimie. Matka jego miała na imię Jekolia [i była]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szesnaście lat, gdy objął władzę królewską, a panował w Jeruzalemie pięćdziesiąt dwa lata. Jego matka miała na imię Jekolia,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szesnaście lat, gdy został królem, i królował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Ozjasz zaczął rządzić, miał szesnaście lat i przez pięćdziesiąt dwa lata panował w Jerozolimie. Jego matką była Jekolia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miał szesnaście lat, gdy został królem, a sprawował rządy w Jeruzalem przez pięćdziesiąt dwa lata. Matka jego miała na imię Jekolia, [pochodziła]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зацарював шістнадцятилітним сином і пятдесять два роки царював в Єрусалимі, й імя його матері Халія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szesnaście lat, kiedy zaczął królować, a panował w Jeruszalaim pięćdziesiąt dwa lata; zaś imię jego matki to Jekolia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szesnaście lat, gdy zaczął panować, a panował w Jerozolimie pięćdziesiąt dwa lata. Jego matka miała na imię Jecholia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2024-04-28T16:34:38Z</dcterms:modified>
</cp:coreProperties>
</file>