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Wstąp do Mnie na górę i bądź tam, a dam ci tablice kamienne, Prawo i przykazanie, które spisałem, 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Wejdź do Mnie na górę i tam pozostań. Dam ci tablice kamienne, Prawo i przykazanie, które spisałem, 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Wstąp do mnie na górę i bądź tam, a dam ci kamienne tablice, prawo i przykazania, które napisałem, abyś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Mojżesza: Wstąp do mnie na górę, i bądź tam a dam ci tablice kamienne, i zakon, i przykazanie którem napisał, abyś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Wstąp do mnie na górę i bądź tam, a dam ci tablice kamienne i zakon, i przykazanie, którem napisał, abyś je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Wstąp do Mnie na górę i pozostań tam, a dam ci tablice kamienne, Prawo i przykazania, które napisałem, aby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Wstąp do mnie na górę i zostań tam, a dam ci tablice kamienne, zakon i przykazania, które napisałem, aby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Mojżeszowi: Wejdź do Mnie na górę i zostań tam, a dam ci kamienne tablice, Prawo i przykazanie, które napisałem, żeby ich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„Wyjdź do Mnie na górę i pozostań tam. Dam ci kamienne tablice, Prawo i przykazania, które zapisałem, abyś mógł przekazać ludowi moją naukę”.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wtedy do Mojżesza: - Wejdź do mnie na górę i pozostań tam: Ja bowiem chcę ci dać tablice kamienne, Prawo i ustawy, które wypisałem dla pouczenia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Wejdź na górę, do Mnie, i pozostań tam. Dam ci kamienne tablice i Torę, i przykazanie, które napisałem, by ich pouczyć.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Вийди до мене на гору і стань там, і дам тобі камяні таблиці, закон і заповіді, які я написав, щоб дати їм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także do Mojżesza: Podejdź do Mnie na górę i tam pozostań; a dam ci kamienne tablice Prawo i przykazania, które napisałem, by ich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Mojżesza: ”Wstąp do mnie na górę i pozostań tam, gdyż chcę ci dać kamienne tablice i prawo, i przykazanie, które napiszę, żeby ich pouczyć”.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2024-04-29T02:04:09Z</dcterms:modified>
</cp:coreProperties>
</file>