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młody człowiek* zachowa swą ścieżkę w czystości?** Gdy przestrzegać będzie Twego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młody człowiek zdoła zachować w czystości swe życie? Przez to, że będzie przestrzegał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 sposób oczyści młodzieniec swoją ścieżkę? Gdy zachowuje się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sposobem oczyści młodzieniec ścieszkę swoję? Gdy się zachowa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Bet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Jak młodzieniec zachowa ścieżkę swą w czystości? - Przestrzegając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zachowa młodzieniec w czystości życie swoje? Gdy przestrzegać będzie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młodzieniec zachowa swoje życie w czystości? Tylko przestrzegając słów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 sposób młodzieniec prostuje swą drogę? Zachowując Twoje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zachowa młodzieniec czystość swojej drogi? Gdy będzie przestrzegał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młodzieniec oczyści swoją ścieżkę? Przestrzeganiem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młodzieniec oczyści swą ścieżkę? Mając się na baczności stosownie do twego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2024-04-29T12:34:05Z</dcterms:modified>
</cp:coreProperties>
</file>