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z twego domu byka Ani kozłów z twoich zagród.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jednak z twego domu byka I nie zabiorę kozłów z twoich zagród.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przyjmę cielca z twojego domu ani kozłów z twoich zagród.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z domu twojego cielca, ani z okołu twego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z domu twego cielców ani z trzód twoich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przyjmować cielca z twego domu ni kozłów ze stad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byka z domu twego Ani kozłów z zagród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ci zabrać cielca z dobytku twego ani kozła z twojej zagrody,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przyjmę cielców z twego domu ani kozłów ze stad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przyjmę jednak cielca z domu twego ni kozłów z twoich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Покропиш мене іссопом, і я очищуся. Обмиєш мене, і вибілюся понад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z twojego domu cielca, ani kozłów z twojej 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twego nie wezmę byka, z twoich zagród – kozłów.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2024-05-01T06:22:01Z</dcterms:modified>
</cp:coreProperties>
</file>