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uczynię* go pierworodnym,** Najwyższym pośród królów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jego uczynię pierworodnym I najwyższym 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swoje miłosierdzie, a moje przymierze z nim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też za pierworodnego wystawię, i za wyższego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pierworodnym uczynię, wyższym nad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ustanowię pierworodnym, największym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go pierworodnym,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go Moim pierworodnym, najwyższym 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pierworodnym, najwyższym spośród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ustanowię go pierworodnym, najwyższym spośród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też ustanowię pierworodnym i najwyższym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 zachowam swą lojalną życzliwość wobec niego, a moje przymierze będzie mu wierne.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pierworodnym uczynię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&lt;x&gt;650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2024-04-28T12:35:57Z</dcterms:modified>
</cp:coreProperties>
</file>