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imię, Nieście dzień po dniu dobrą wieść o Jego zbawieniu!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i błogosławcie Jego imię, Dzień po dniu nieście dobrą wieść o Jego zbawieniu!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imię, opowiadajcie o jego zbawieniu dzień po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Panu, dobrorzeczcie imieniowi jego, opowiadajcie ode dnia do dnia zbawienie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a błogosławcie imieniowi jego, opowiadajcie ode dnia do dnia zbawienia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błogosławcie Jego imię, dzień po dniu głoście Jego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błogosławcie imię jego, Zwiastujcie co dzień zbawienie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imię, dzień po dniu głoście Jego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wysławiajcie Jego imię, codziennie głoście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cześć Jahwe, błogosławcie Jego Imieniu, zwiastujcie dzień po dniu zbawienie, jakie przynosi!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Хмара і темрява довкруги Нього, праведність і суд основа його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WIEKUISTEMU, wysławiajcie Jego Imię, dzień po dniu zwiastujcie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imię. Dzień po dniu opowiadajcie dobrą nowinę o zgotowanym przez niego wybawieniu.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2024-04-29T22:24:29Z</dcterms:modified>
</cp:coreProperties>
</file>